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FB1E2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(Mặt trước)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295EA4" w:rsidRPr="00B469C5" w14:paraId="006194E8" w14:textId="77777777" w:rsidTr="008F23D9">
        <w:trPr>
          <w:tblCellSpacing w:w="0" w:type="dxa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82889" w14:textId="2C17192F" w:rsidR="00295EA4" w:rsidRPr="00B469C5" w:rsidRDefault="00295EA4" w:rsidP="008F23D9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ỦY BAN NHÂN DÂN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br/>
              <w:t>THÀNH PHỐ</w:t>
            </w:r>
            <w:r w:rsidR="00D42A4B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 xml:space="preserve"> HỒ CHÍ MINH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br/>
            </w: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SỞ LAO ĐỘNG-THƯƠNG BINH VÀ XÃ HỘI</w:t>
            </w: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br/>
              <w:t>-------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7C5F2" w14:textId="77777777" w:rsidR="00295EA4" w:rsidRPr="00B469C5" w:rsidRDefault="00295EA4" w:rsidP="008F23D9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CỘNG HÒA XÃ HỘI CHỦ NGHĨA VIỆT NAM</w:t>
            </w: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br/>
              <w:t>Độc lập - Tự do - Hạnh phúc</w:t>
            </w: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br/>
              <w:t>---------------</w:t>
            </w:r>
          </w:p>
        </w:tc>
      </w:tr>
      <w:tr w:rsidR="00295EA4" w:rsidRPr="00B469C5" w14:paraId="4BD765CD" w14:textId="77777777" w:rsidTr="008F23D9">
        <w:trPr>
          <w:tblCellSpacing w:w="0" w:type="dxa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A4067" w14:textId="77777777" w:rsidR="00295EA4" w:rsidRPr="00B469C5" w:rsidRDefault="00295EA4" w:rsidP="008F23D9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Số: 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/(1)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/GCN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58B22" w14:textId="77777777" w:rsidR="00295EA4" w:rsidRPr="00B469C5" w:rsidRDefault="00295EA4" w:rsidP="008F23D9">
            <w:pPr>
              <w:spacing w:before="120" w:after="120" w:line="234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9C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vi-VN"/>
              </w:rPr>
              <w:t> </w:t>
            </w:r>
          </w:p>
        </w:tc>
      </w:tr>
    </w:tbl>
    <w:p w14:paraId="21694A22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 </w:t>
      </w:r>
    </w:p>
    <w:p w14:paraId="5F4DB9F7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GIẤY CHỨNG NHẬN</w:t>
      </w:r>
    </w:p>
    <w:p w14:paraId="43E41ABD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đủ điều kiện hoạt động huấn luyện an toàn, vệ sinh lao động</w:t>
      </w:r>
    </w:p>
    <w:p w14:paraId="7DD77A02" w14:textId="77777777" w:rsidR="002A420A" w:rsidRDefault="002A420A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20"/>
          <w:szCs w:val="20"/>
          <w:lang w:val="vi-VN"/>
        </w:rPr>
      </w:pPr>
    </w:p>
    <w:p w14:paraId="20E28E9E" w14:textId="25C125E5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 xml:space="preserve">Chứng nhận: </w:t>
      </w:r>
      <w:r w:rsidR="00D42A4B" w:rsidRPr="002A420A">
        <w:rPr>
          <w:rFonts w:ascii="Arial" w:hAnsi="Arial" w:cs="Arial"/>
          <w:b/>
          <w:bCs/>
          <w:lang w:val="vi-VN"/>
        </w:rPr>
        <w:t>TRƯỜNG</w:t>
      </w:r>
      <w:r w:rsidR="00D42A4B" w:rsidRPr="002A420A">
        <w:rPr>
          <w:rFonts w:ascii="Arial" w:eastAsia="Times New Roman" w:hAnsi="Arial" w:cs="Arial"/>
          <w:b/>
          <w:bCs/>
          <w:color w:val="000000"/>
          <w:lang w:val="vi-VN"/>
        </w:rPr>
        <w:t xml:space="preserve"> CAO ĐẲNG LÝ TỰ TRỌNG THÀNH PHỐ HỒ CHÍ MINH</w:t>
      </w:r>
    </w:p>
    <w:p w14:paraId="2E860197" w14:textId="5F342146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Tên giao dịch:</w:t>
      </w:r>
      <w:r w:rsidR="00D42A4B">
        <w:rPr>
          <w:rFonts w:ascii="Arial" w:eastAsia="Times New Roman" w:hAnsi="Arial" w:cs="Arial"/>
          <w:color w:val="000000"/>
          <w:sz w:val="20"/>
          <w:szCs w:val="20"/>
          <w:lang w:val="vi-VN"/>
        </w:rPr>
        <w:t xml:space="preserve"> </w:t>
      </w:r>
      <w:r w:rsidR="00D42A4B" w:rsidRPr="00FE23AF">
        <w:rPr>
          <w:rFonts w:ascii="Arial" w:hAnsi="Arial" w:cs="Arial"/>
          <w:lang w:val="vi-VN"/>
        </w:rPr>
        <w:t>TRƯỜNG</w:t>
      </w:r>
      <w:r w:rsidR="00D42A4B" w:rsidRPr="00FE23AF">
        <w:rPr>
          <w:rFonts w:ascii="Arial" w:eastAsia="Times New Roman" w:hAnsi="Arial" w:cs="Arial"/>
          <w:color w:val="000000"/>
          <w:lang w:val="vi-VN"/>
        </w:rPr>
        <w:t xml:space="preserve"> CAO ĐẲNG LÝ TỰ TRỌNG THÀNH PHỐ HỒ CHÍ MINH</w:t>
      </w:r>
    </w:p>
    <w:p w14:paraId="65F7CE8D" w14:textId="5C2F9D01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Địa chỉ trụ sở chính:</w:t>
      </w:r>
      <w:r w:rsidR="002A420A">
        <w:rPr>
          <w:rFonts w:ascii="Arial" w:eastAsia="Times New Roman" w:hAnsi="Arial" w:cs="Arial"/>
          <w:color w:val="000000"/>
          <w:sz w:val="20"/>
          <w:szCs w:val="20"/>
          <w:lang w:val="vi-VN"/>
        </w:rPr>
        <w:t xml:space="preserve"> </w:t>
      </w:r>
      <w:r w:rsidR="002A420A" w:rsidRPr="00FE23AF">
        <w:rPr>
          <w:rFonts w:ascii="Arial" w:hAnsi="Arial" w:cs="Arial"/>
          <w:lang w:val="vi-VN"/>
        </w:rPr>
        <w:t>390 Hoàng Văn Thụ, Phường 4</w:t>
      </w:r>
      <w:r w:rsidR="002A420A" w:rsidRPr="00FE23AF">
        <w:rPr>
          <w:rFonts w:ascii="Arial" w:hAnsi="Arial" w:cs="Arial"/>
        </w:rPr>
        <w:t>,</w:t>
      </w:r>
      <w:r w:rsidR="002A420A" w:rsidRPr="00FE23AF">
        <w:rPr>
          <w:rFonts w:ascii="Arial" w:hAnsi="Arial" w:cs="Arial"/>
          <w:lang w:val="vi-VN"/>
        </w:rPr>
        <w:t xml:space="preserve"> </w:t>
      </w:r>
      <w:r w:rsidR="002A420A">
        <w:rPr>
          <w:rFonts w:ascii="Arial" w:hAnsi="Arial" w:cs="Arial"/>
          <w:lang w:val="vi-VN"/>
        </w:rPr>
        <w:t>Q</w:t>
      </w:r>
      <w:r w:rsidR="002A420A" w:rsidRPr="00FE23AF">
        <w:rPr>
          <w:rFonts w:ascii="Arial" w:hAnsi="Arial" w:cs="Arial"/>
          <w:lang w:val="vi-VN"/>
        </w:rPr>
        <w:t>uận Tân Bình</w:t>
      </w:r>
    </w:p>
    <w:p w14:paraId="7BC22AF3" w14:textId="77777777" w:rsidR="002A420A" w:rsidRPr="00B469C5" w:rsidRDefault="002A420A" w:rsidP="002A420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</w:rPr>
      </w:pPr>
      <w:r w:rsidRPr="00B469C5">
        <w:rPr>
          <w:rFonts w:ascii="Arial" w:eastAsia="Times New Roman" w:hAnsi="Arial" w:cs="Arial"/>
          <w:color w:val="000000"/>
          <w:lang w:val="vi-VN"/>
        </w:rPr>
        <w:t>Điện thoại:</w:t>
      </w:r>
      <w:r w:rsidRPr="00FE23AF">
        <w:rPr>
          <w:rFonts w:ascii="Arial" w:eastAsia="Times New Roman" w:hAnsi="Arial" w:cs="Arial"/>
          <w:color w:val="000000"/>
          <w:lang w:val="vi-VN"/>
        </w:rPr>
        <w:t xml:space="preserve"> 028 38110251 </w:t>
      </w:r>
      <w:r w:rsidRPr="00FE23AF">
        <w:rPr>
          <w:rFonts w:ascii="Arial" w:eastAsia="Times New Roman" w:hAnsi="Arial" w:cs="Arial"/>
          <w:color w:val="000000"/>
          <w:lang w:val="vi-VN"/>
        </w:rPr>
        <w:tab/>
        <w:t>Fax</w:t>
      </w:r>
      <w:r w:rsidRPr="00B469C5">
        <w:rPr>
          <w:rFonts w:ascii="Arial" w:eastAsia="Times New Roman" w:hAnsi="Arial" w:cs="Arial"/>
          <w:color w:val="000000"/>
          <w:lang w:val="vi-VN"/>
        </w:rPr>
        <w:t>:</w:t>
      </w:r>
      <w:r w:rsidRPr="00FE23AF">
        <w:rPr>
          <w:rFonts w:ascii="Arial" w:eastAsia="Times New Roman" w:hAnsi="Arial" w:cs="Arial"/>
          <w:color w:val="000000"/>
          <w:lang w:val="vi-VN"/>
        </w:rPr>
        <w:t xml:space="preserve"> 028 38118676</w:t>
      </w:r>
      <w:r w:rsidRPr="00FE23AF">
        <w:rPr>
          <w:rFonts w:ascii="Arial" w:eastAsia="Times New Roman" w:hAnsi="Arial" w:cs="Arial"/>
          <w:color w:val="000000"/>
          <w:lang w:val="vi-VN"/>
        </w:rPr>
        <w:tab/>
      </w:r>
      <w:r w:rsidRPr="00FE23AF">
        <w:rPr>
          <w:rFonts w:ascii="Arial" w:eastAsia="Times New Roman" w:hAnsi="Arial" w:cs="Arial"/>
          <w:color w:val="000000"/>
          <w:lang w:val="vi-VN"/>
        </w:rPr>
        <w:tab/>
      </w:r>
      <w:r w:rsidRPr="00B469C5">
        <w:rPr>
          <w:rFonts w:ascii="Arial" w:eastAsia="Times New Roman" w:hAnsi="Arial" w:cs="Arial"/>
          <w:color w:val="000000"/>
          <w:lang w:val="vi-VN"/>
        </w:rPr>
        <w:t xml:space="preserve"> Email:</w:t>
      </w:r>
      <w:r w:rsidRPr="00FE23AF">
        <w:rPr>
          <w:rFonts w:ascii="Arial" w:eastAsia="Times New Roman" w:hAnsi="Arial" w:cs="Arial"/>
          <w:color w:val="000000"/>
          <w:lang w:val="vi-VN"/>
        </w:rPr>
        <w:t xml:space="preserve"> </w:t>
      </w:r>
      <w:r>
        <w:rPr>
          <w:rFonts w:ascii="Arial" w:eastAsia="Times New Roman" w:hAnsi="Arial" w:cs="Arial"/>
          <w:color w:val="000000"/>
          <w:lang w:val="vi-VN"/>
        </w:rPr>
        <w:t>lytutrong</w:t>
      </w:r>
      <w:r w:rsidRPr="00FE23AF">
        <w:rPr>
          <w:rFonts w:ascii="Arial" w:eastAsia="Times New Roman" w:hAnsi="Arial" w:cs="Arial"/>
          <w:color w:val="000000"/>
          <w:lang w:val="vi-VN"/>
        </w:rPr>
        <w:t>@lttc.edu.vn</w:t>
      </w:r>
    </w:p>
    <w:p w14:paraId="0CADC3CE" w14:textId="77777777" w:rsidR="002A420A" w:rsidRDefault="002A420A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20"/>
          <w:szCs w:val="20"/>
          <w:lang w:val="vi-VN"/>
        </w:rPr>
      </w:pPr>
    </w:p>
    <w:p w14:paraId="39EADAF9" w14:textId="29A727C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Quyết định thành lập:</w:t>
      </w:r>
    </w:p>
    <w:p w14:paraId="5520B644" w14:textId="77777777" w:rsidR="002A420A" w:rsidRPr="00B469C5" w:rsidRDefault="002A420A" w:rsidP="002A420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</w:rPr>
      </w:pPr>
      <w:r w:rsidRPr="00B469C5">
        <w:rPr>
          <w:rFonts w:ascii="Arial" w:eastAsia="Times New Roman" w:hAnsi="Arial" w:cs="Arial"/>
          <w:color w:val="000000"/>
          <w:lang w:val="vi-VN"/>
        </w:rPr>
        <w:t xml:space="preserve">Số: </w:t>
      </w:r>
      <w:r w:rsidRPr="00FE23AF">
        <w:rPr>
          <w:rFonts w:ascii="Arial" w:eastAsia="Times New Roman" w:hAnsi="Arial" w:cs="Arial"/>
          <w:color w:val="000000"/>
          <w:lang w:val="vi-VN"/>
        </w:rPr>
        <w:t xml:space="preserve">621/ BGD&amp;ĐT- PTCCB </w:t>
      </w:r>
      <w:r>
        <w:rPr>
          <w:rFonts w:ascii="Arial" w:eastAsia="Times New Roman" w:hAnsi="Arial" w:cs="Arial"/>
          <w:color w:val="000000"/>
          <w:lang w:val="vi-VN"/>
        </w:rPr>
        <w:tab/>
      </w:r>
      <w:r>
        <w:rPr>
          <w:rFonts w:ascii="Arial" w:eastAsia="Times New Roman" w:hAnsi="Arial" w:cs="Arial"/>
          <w:color w:val="000000"/>
          <w:lang w:val="vi-VN"/>
        </w:rPr>
        <w:tab/>
      </w:r>
      <w:r w:rsidRPr="00FE23AF">
        <w:rPr>
          <w:rFonts w:ascii="Arial" w:eastAsia="Times New Roman" w:hAnsi="Arial" w:cs="Arial"/>
          <w:color w:val="000000"/>
          <w:lang w:val="vi-VN"/>
        </w:rPr>
        <w:t>N</w:t>
      </w:r>
      <w:r w:rsidRPr="00B469C5">
        <w:rPr>
          <w:rFonts w:ascii="Arial" w:eastAsia="Times New Roman" w:hAnsi="Arial" w:cs="Arial"/>
          <w:color w:val="000000"/>
          <w:lang w:val="vi-VN"/>
        </w:rPr>
        <w:t>gày tháng năm cấp:</w:t>
      </w:r>
      <w:r w:rsidRPr="00FE23AF">
        <w:rPr>
          <w:rFonts w:ascii="Arial" w:eastAsia="Times New Roman" w:hAnsi="Arial" w:cs="Arial"/>
          <w:color w:val="000000"/>
          <w:lang w:val="vi-VN"/>
        </w:rPr>
        <w:t xml:space="preserve"> 03/02/2005 </w:t>
      </w:r>
    </w:p>
    <w:p w14:paraId="62FD2D56" w14:textId="77777777" w:rsidR="002A420A" w:rsidRPr="00B469C5" w:rsidRDefault="002A420A" w:rsidP="002A420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</w:rPr>
      </w:pPr>
      <w:r w:rsidRPr="00B469C5">
        <w:rPr>
          <w:rFonts w:ascii="Arial" w:eastAsia="Times New Roman" w:hAnsi="Arial" w:cs="Arial"/>
          <w:color w:val="000000"/>
          <w:lang w:val="vi-VN"/>
        </w:rPr>
        <w:t>Cơ quan ra quyết định hoặc cấp:</w:t>
      </w:r>
      <w:r w:rsidRPr="00FE23AF">
        <w:rPr>
          <w:rFonts w:ascii="Arial" w:eastAsia="Times New Roman" w:hAnsi="Arial" w:cs="Arial"/>
          <w:color w:val="000000"/>
          <w:lang w:val="vi-VN"/>
        </w:rPr>
        <w:t xml:space="preserve"> Bộ Giáo dục và Đào tạo</w:t>
      </w:r>
    </w:p>
    <w:p w14:paraId="2A0EE5E2" w14:textId="77777777" w:rsidR="002A420A" w:rsidRDefault="002A420A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20"/>
          <w:szCs w:val="20"/>
          <w:lang w:val="vi-VN"/>
        </w:rPr>
      </w:pPr>
    </w:p>
    <w:p w14:paraId="00BBE41B" w14:textId="62F69DC1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Đủ điều kiện hoạt động huấn luyện an toàn, vệ sinh lao động.</w:t>
      </w:r>
    </w:p>
    <w:p w14:paraId="432A8CFE" w14:textId="39620CEF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Phạm vi được phép hoạt động huấn luyện gồm:</w:t>
      </w:r>
      <w:r w:rsidR="00F80053">
        <w:rPr>
          <w:rFonts w:ascii="Arial" w:eastAsia="Times New Roman" w:hAnsi="Arial" w:cs="Arial"/>
          <w:color w:val="000000"/>
          <w:sz w:val="20"/>
          <w:szCs w:val="20"/>
          <w:lang w:val="vi-VN"/>
        </w:rPr>
        <w:t xml:space="preserve"> 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…………………………………………………………</w:t>
      </w:r>
    </w:p>
    <w:p w14:paraId="526FB40E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Giấy chứng nhận có thời hạn đến ngày …… tháng …… năm ………</w:t>
      </w:r>
    </w:p>
    <w:p w14:paraId="225B62D7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295EA4" w:rsidRPr="00B469C5" w14:paraId="2B9BE678" w14:textId="77777777" w:rsidTr="008F23D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EB9F35" w14:textId="77777777" w:rsidR="00295EA4" w:rsidRPr="00B469C5" w:rsidRDefault="00295EA4" w:rsidP="008F23D9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78A92" w14:textId="77777777" w:rsidR="00295EA4" w:rsidRPr="00B469C5" w:rsidRDefault="00295EA4" w:rsidP="008F23D9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9C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vi-VN"/>
              </w:rPr>
              <w:t>……… , ngày …… tháng …… năm ………</w:t>
            </w:r>
            <w:r w:rsidRPr="00B469C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vi-VN"/>
              </w:rPr>
              <w:br/>
            </w: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GIÁM ĐỐC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br/>
              <w:t>(Ký, ghi rõ họ tên và đóng dấu)</w:t>
            </w:r>
          </w:p>
        </w:tc>
      </w:tr>
    </w:tbl>
    <w:p w14:paraId="16E564DC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 </w:t>
      </w:r>
    </w:p>
    <w:p w14:paraId="015F06C8" w14:textId="77777777" w:rsidR="00295EA4" w:rsidRDefault="00295EA4">
      <w:pPr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br w:type="page"/>
      </w:r>
    </w:p>
    <w:p w14:paraId="795B0889" w14:textId="6BD5BA75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lastRenderedPageBreak/>
        <w:t>(Mặt sau)</w:t>
      </w:r>
    </w:p>
    <w:p w14:paraId="34636DF3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GIA HẠN GIẤY CHỨNG NHẬN</w:t>
      </w:r>
    </w:p>
    <w:p w14:paraId="657DD89E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1. Gia hạn lần 1</w:t>
      </w:r>
    </w:p>
    <w:p w14:paraId="27EC2155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Số Quyết định gia hạn ………………………………………………</w:t>
      </w:r>
    </w:p>
    <w:p w14:paraId="28C77DFE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Thời gian gia hạn từ ngày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 ……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 tháng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 ……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 năm 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………</w:t>
      </w:r>
    </w:p>
    <w:p w14:paraId="08393106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Đ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ế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n ngày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 …… 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tháng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 …… 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năm 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………</w:t>
      </w:r>
    </w:p>
    <w:p w14:paraId="151A6C0E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295EA4" w:rsidRPr="00B469C5" w14:paraId="49D30B7B" w14:textId="77777777" w:rsidTr="008F23D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00365" w14:textId="77777777" w:rsidR="00295EA4" w:rsidRPr="00B469C5" w:rsidRDefault="00295EA4" w:rsidP="008F23D9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7EF6E8" w14:textId="77777777" w:rsidR="00295EA4" w:rsidRPr="00B469C5" w:rsidRDefault="00295EA4" w:rsidP="008F23D9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 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, ngày  tháng  năm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</w:rPr>
              <w:t> ………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Sở Lao động - Thương binh và Xã hội</w:t>
            </w: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…</w:t>
            </w: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(Ký tên, đóng dấu)</w:t>
            </w:r>
          </w:p>
        </w:tc>
      </w:tr>
    </w:tbl>
    <w:p w14:paraId="406C486C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14:paraId="15232FCD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2. Gia h</w:t>
      </w:r>
      <w:r w:rsidRPr="00B469C5">
        <w:rPr>
          <w:rFonts w:ascii="Arial" w:eastAsia="Times New Roman" w:hAnsi="Arial" w:cs="Arial"/>
          <w:b/>
          <w:bCs/>
          <w:color w:val="000000"/>
          <w:sz w:val="20"/>
          <w:szCs w:val="20"/>
        </w:rPr>
        <w:t>ạ</w:t>
      </w:r>
      <w:r w:rsidRPr="00B469C5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n lần 2</w:t>
      </w:r>
    </w:p>
    <w:p w14:paraId="01ED99C7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S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ố 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Quyết định gia hạn 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………………………………………</w:t>
      </w:r>
    </w:p>
    <w:p w14:paraId="133113A7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Thời gian gia hạn từ ngày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 ……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 tháng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 …… 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năm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 ………</w:t>
      </w:r>
    </w:p>
    <w:p w14:paraId="5CCBB586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Đ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ế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n ngày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 …… 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tháng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 …… </w:t>
      </w: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năm</w:t>
      </w:r>
      <w:r w:rsidRPr="00B469C5">
        <w:rPr>
          <w:rFonts w:ascii="Arial" w:eastAsia="Times New Roman" w:hAnsi="Arial" w:cs="Arial"/>
          <w:color w:val="000000"/>
          <w:sz w:val="20"/>
          <w:szCs w:val="20"/>
        </w:rPr>
        <w:t> ………</w:t>
      </w:r>
    </w:p>
    <w:p w14:paraId="0DFFCDF1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5028"/>
      </w:tblGrid>
      <w:tr w:rsidR="00295EA4" w:rsidRPr="00B469C5" w14:paraId="7EF1C384" w14:textId="77777777" w:rsidTr="008F23D9">
        <w:trPr>
          <w:tblCellSpacing w:w="0" w:type="dxa"/>
        </w:trPr>
        <w:tc>
          <w:tcPr>
            <w:tcW w:w="38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C5E7C" w14:textId="77777777" w:rsidR="00295EA4" w:rsidRPr="00B469C5" w:rsidRDefault="00295EA4" w:rsidP="008F23D9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17CEA" w14:textId="77777777" w:rsidR="00295EA4" w:rsidRPr="00B469C5" w:rsidRDefault="00295EA4" w:rsidP="008F23D9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, ngày  tháng  năm 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Sở Lao động - Thương binh và Xã hội</w:t>
            </w: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…</w:t>
            </w:r>
            <w:r w:rsidRPr="00B469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B469C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(Ký tên, đóng dấu)</w:t>
            </w:r>
          </w:p>
        </w:tc>
      </w:tr>
    </w:tbl>
    <w:p w14:paraId="1BE6AD18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(1) Năm cấp giấy chứng nhận.</w:t>
      </w:r>
    </w:p>
    <w:p w14:paraId="7B8B3B38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  <w:lang w:val="vi-VN"/>
        </w:rPr>
        <w:t>(2) Tên Tổ chức hoạt động huấn luyện.</w:t>
      </w:r>
    </w:p>
    <w:p w14:paraId="276BDAD1" w14:textId="77777777" w:rsidR="00295EA4" w:rsidRPr="00B469C5" w:rsidRDefault="00295EA4" w:rsidP="00295EA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469C5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14:paraId="43BAA8F9" w14:textId="77777777" w:rsidR="00295EA4" w:rsidRDefault="00295EA4"/>
    <w:sectPr w:rsidR="00295E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EA4"/>
    <w:rsid w:val="00295EA4"/>
    <w:rsid w:val="002A420A"/>
    <w:rsid w:val="008A20E3"/>
    <w:rsid w:val="00D42A4B"/>
    <w:rsid w:val="00F8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701FF"/>
  <w15:chartTrackingRefBased/>
  <w15:docId w15:val="{2FF32FCA-CA00-45B6-A4B3-63EB9B20C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E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2020-04-18T13:42:00Z</dcterms:created>
  <dcterms:modified xsi:type="dcterms:W3CDTF">2020-04-18T13:43:00Z</dcterms:modified>
</cp:coreProperties>
</file>